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83" w:rsidRDefault="00A43600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val="sl-SI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5898515</wp:posOffset>
            </wp:positionH>
            <wp:positionV relativeFrom="margin">
              <wp:posOffset>-99694</wp:posOffset>
            </wp:positionV>
            <wp:extent cx="547370" cy="786765"/>
            <wp:effectExtent l="0" t="0" r="0" b="0"/>
            <wp:wrapSquare wrapText="bothSides" distT="0" distB="0" distL="114300" distR="114300"/>
            <wp:docPr id="2" name="image1.png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"/>
                    <pic:cNvPicPr preferRelativeResize="0"/>
                  </pic:nvPicPr>
                  <pic:blipFill>
                    <a:blip r:embed="rId6"/>
                    <a:srcRect l="36154" t="5769" r="31922" b="37019"/>
                    <a:stretch>
                      <a:fillRect/>
                    </a:stretch>
                  </pic:blipFill>
                  <pic:spPr>
                    <a:xfrm>
                      <a:off x="0" y="0"/>
                      <a:ext cx="547370" cy="786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18"/>
          <w:szCs w:val="18"/>
        </w:rPr>
        <w:t>ОШ „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Франце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Прешерн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“</w:t>
      </w:r>
    </w:p>
    <w:p w:rsidR="002B5483" w:rsidRDefault="00A43600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Станка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Пауновића-Вељка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45                                                                                               </w:t>
      </w:r>
    </w:p>
    <w:p w:rsidR="002B5483" w:rsidRDefault="00A43600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11090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Београд</w:t>
      </w:r>
      <w:proofErr w:type="spellEnd"/>
    </w:p>
    <w:p w:rsidR="002B5483" w:rsidRDefault="002B5483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B5483" w:rsidRDefault="00A43600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Lesson Plan</w:t>
      </w:r>
    </w:p>
    <w:tbl>
      <w:tblPr>
        <w:tblStyle w:val="a"/>
        <w:tblW w:w="10780" w:type="dxa"/>
        <w:tblLayout w:type="fixed"/>
        <w:tblLook w:val="0600" w:firstRow="0" w:lastRow="0" w:firstColumn="0" w:lastColumn="0" w:noHBand="1" w:noVBand="1"/>
      </w:tblPr>
      <w:tblGrid>
        <w:gridCol w:w="3439"/>
        <w:gridCol w:w="3820"/>
        <w:gridCol w:w="1643"/>
        <w:gridCol w:w="1067"/>
        <w:gridCol w:w="811"/>
      </w:tblGrid>
      <w:tr w:rsidR="002B5483" w:rsidRPr="00A43600">
        <w:trPr>
          <w:trHeight w:val="432"/>
        </w:trPr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2B5483" w:rsidRPr="00A43600" w:rsidRDefault="00A43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36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</w:t>
            </w:r>
            <w:r w:rsidRPr="00A43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61" w:type="dxa"/>
              <w:bottom w:w="0" w:type="dxa"/>
              <w:right w:w="61" w:type="dxa"/>
            </w:tcMar>
            <w:vAlign w:val="center"/>
          </w:tcPr>
          <w:p w:rsidR="002B5483" w:rsidRPr="00A43600" w:rsidRDefault="00A4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English 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483" w:rsidRPr="00A43600" w:rsidRDefault="00A43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36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</w:t>
            </w:r>
            <w:r w:rsidRPr="00A43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5483" w:rsidRPr="00A43600" w:rsidRDefault="00A4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</w:rPr>
              <w:t>9/b</w:t>
            </w:r>
          </w:p>
          <w:p w:rsidR="002B5483" w:rsidRPr="00A43600" w:rsidRDefault="002B5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5483" w:rsidRPr="00A43600">
        <w:trPr>
          <w:trHeight w:val="432"/>
        </w:trPr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2B5483" w:rsidRPr="00A43600" w:rsidRDefault="00A43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36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Teacher’s Name and Surname</w:t>
            </w:r>
            <w:r w:rsidRPr="00A43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7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1" w:type="dxa"/>
              <w:bottom w:w="0" w:type="dxa"/>
              <w:right w:w="61" w:type="dxa"/>
            </w:tcMar>
            <w:vAlign w:val="center"/>
          </w:tcPr>
          <w:p w:rsidR="002B5483" w:rsidRPr="00A43600" w:rsidRDefault="00A4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proofErr w:type="spellStart"/>
            <w:r w:rsidRPr="00A43600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</w:rPr>
              <w:t>Natasa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</w:rPr>
              <w:t>Zeljencic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</w:rPr>
              <w:t xml:space="preserve"> (written </w:t>
            </w:r>
            <w:r w:rsidR="00030384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</w:rPr>
              <w:t>by</w:t>
            </w:r>
            <w:bookmarkStart w:id="0" w:name="_GoBack"/>
            <w:bookmarkEnd w:id="0"/>
            <w:r w:rsidRPr="00A43600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</w:rPr>
              <w:t>Biljana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</w:rPr>
              <w:t>Visnjic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</w:rPr>
              <w:t xml:space="preserve">) </w:t>
            </w:r>
          </w:p>
          <w:p w:rsidR="002B5483" w:rsidRPr="00A43600" w:rsidRDefault="002B5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</w:rPr>
            </w:pPr>
          </w:p>
        </w:tc>
      </w:tr>
      <w:tr w:rsidR="002B5483" w:rsidRPr="00A43600">
        <w:trPr>
          <w:trHeight w:val="432"/>
        </w:trPr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2B5483" w:rsidRPr="00A43600" w:rsidRDefault="00A4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Theme</w:t>
            </w:r>
            <w:r w:rsidRPr="00A43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7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1" w:type="dxa"/>
              <w:bottom w:w="0" w:type="dxa"/>
              <w:right w:w="61" w:type="dxa"/>
            </w:tcMar>
            <w:vAlign w:val="center"/>
          </w:tcPr>
          <w:p w:rsidR="002B5483" w:rsidRPr="00A43600" w:rsidRDefault="00A4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</w:rPr>
              <w:t>Free Time</w:t>
            </w:r>
          </w:p>
        </w:tc>
      </w:tr>
      <w:tr w:rsidR="002B5483" w:rsidRPr="00A43600">
        <w:trPr>
          <w:trHeight w:val="432"/>
        </w:trPr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2B5483" w:rsidRPr="00A43600" w:rsidRDefault="00A4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Lesson</w:t>
            </w:r>
            <w:r w:rsidRPr="00A43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7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1" w:type="dxa"/>
              <w:bottom w:w="0" w:type="dxa"/>
              <w:right w:w="61" w:type="dxa"/>
            </w:tcMar>
            <w:vAlign w:val="center"/>
          </w:tcPr>
          <w:p w:rsidR="002B5483" w:rsidRPr="00A43600" w:rsidRDefault="00782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Books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are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better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than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TV</w:t>
            </w:r>
            <w:r w:rsidR="00A43600" w:rsidRPr="00A43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B5483" w:rsidRPr="00A43600">
        <w:trPr>
          <w:trHeight w:val="432"/>
        </w:trPr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2B5483" w:rsidRPr="00A43600" w:rsidRDefault="00A43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36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Lesson type</w:t>
            </w:r>
            <w:r w:rsidRPr="00A43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7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1" w:type="dxa"/>
              <w:bottom w:w="0" w:type="dxa"/>
              <w:right w:w="61" w:type="dxa"/>
            </w:tcMar>
            <w:vAlign w:val="center"/>
          </w:tcPr>
          <w:p w:rsidR="002B5483" w:rsidRPr="00A43600" w:rsidRDefault="003B5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debating</w:t>
            </w:r>
          </w:p>
        </w:tc>
      </w:tr>
      <w:tr w:rsidR="002B5483" w:rsidRPr="00A43600">
        <w:trPr>
          <w:trHeight w:val="608"/>
        </w:trPr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2B5483" w:rsidRPr="00A43600" w:rsidRDefault="00A4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Objectives</w:t>
            </w:r>
            <w:r w:rsidRPr="00A43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7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782F54" w:rsidRPr="00A43600" w:rsidRDefault="00A4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782F54"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developing</w:t>
            </w:r>
            <w:proofErr w:type="spellEnd"/>
            <w:r w:rsidR="00782F54"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="00782F54"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language</w:t>
            </w:r>
            <w:proofErr w:type="spellEnd"/>
            <w:r w:rsidR="00782F54"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="00782F54"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skills</w:t>
            </w:r>
            <w:proofErr w:type="spellEnd"/>
            <w:r w:rsidR="00782F54"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="00782F54"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concerning</w:t>
            </w:r>
            <w:proofErr w:type="spellEnd"/>
            <w:r w:rsidR="00782F54"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pros </w:t>
            </w:r>
            <w:proofErr w:type="spellStart"/>
            <w:r w:rsidR="00782F54"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and</w:t>
            </w:r>
            <w:proofErr w:type="spellEnd"/>
            <w:r w:rsidR="00782F54"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="00782F54"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cons</w:t>
            </w:r>
            <w:proofErr w:type="spellEnd"/>
            <w:r w:rsidR="00782F54"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="00782F54"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books</w:t>
            </w:r>
            <w:proofErr w:type="spellEnd"/>
            <w:r w:rsidR="00782F54"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="00782F54"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vs</w:t>
            </w:r>
            <w:proofErr w:type="spellEnd"/>
            <w:r w:rsidR="00782F54"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. TV</w:t>
            </w:r>
          </w:p>
          <w:p w:rsidR="002B5483" w:rsidRPr="00A43600" w:rsidRDefault="002B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483" w:rsidRPr="00A43600">
        <w:trPr>
          <w:trHeight w:val="432"/>
        </w:trPr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2B5483" w:rsidRPr="00A43600" w:rsidRDefault="00A4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Expected Results</w:t>
            </w:r>
            <w:r w:rsidRPr="00A43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7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2B5483" w:rsidRPr="00A43600" w:rsidRDefault="00A4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 the end of the class students will be able to: </w:t>
            </w:r>
          </w:p>
          <w:p w:rsidR="002B5483" w:rsidRPr="00A43600" w:rsidRDefault="00A4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understand the difference between two media </w:t>
            </w:r>
          </w:p>
          <w:p w:rsidR="002B5483" w:rsidRPr="00A43600" w:rsidRDefault="00A4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</w:rPr>
              <w:t>- exchange opinions on the good and bad side of books vs. TV</w:t>
            </w:r>
          </w:p>
        </w:tc>
      </w:tr>
      <w:tr w:rsidR="002B5483" w:rsidRPr="00A43600">
        <w:trPr>
          <w:trHeight w:val="432"/>
        </w:trPr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2B5483" w:rsidRPr="00A43600" w:rsidRDefault="00A43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36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Method</w:t>
            </w:r>
            <w:r w:rsidRPr="00A43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7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2B5483" w:rsidRPr="00A43600" w:rsidRDefault="00A4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</w:rPr>
              <w:t>talking, writing</w:t>
            </w:r>
          </w:p>
        </w:tc>
      </w:tr>
      <w:tr w:rsidR="002B5483" w:rsidRPr="00A43600">
        <w:trPr>
          <w:trHeight w:val="432"/>
        </w:trPr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2B5483" w:rsidRPr="00A43600" w:rsidRDefault="00A43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36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Kinds of Work</w:t>
            </w:r>
            <w:r w:rsidRPr="00A43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7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2B5483" w:rsidRPr="00A43600" w:rsidRDefault="00A4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frontal, group </w:t>
            </w:r>
          </w:p>
        </w:tc>
      </w:tr>
      <w:tr w:rsidR="002B5483" w:rsidRPr="00A43600">
        <w:trPr>
          <w:trHeight w:val="432"/>
        </w:trPr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2B5483" w:rsidRPr="00A43600" w:rsidRDefault="00782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43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Means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of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Work</w:t>
            </w:r>
            <w:proofErr w:type="spellEnd"/>
            <w:r w:rsidR="00A43600" w:rsidRPr="00A43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7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2B5483" w:rsidRPr="00A43600" w:rsidRDefault="00782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l-SI"/>
              </w:rPr>
            </w:pPr>
            <w:proofErr w:type="spellStart"/>
            <w:r w:rsidRPr="00A43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l-SI"/>
              </w:rPr>
              <w:t>Study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l-SI"/>
              </w:rPr>
              <w:t>Sheet</w:t>
            </w:r>
            <w:proofErr w:type="spellEnd"/>
          </w:p>
        </w:tc>
      </w:tr>
      <w:tr w:rsidR="002B5483" w:rsidRPr="00A43600">
        <w:trPr>
          <w:trHeight w:val="626"/>
        </w:trPr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2B5483" w:rsidRPr="00A43600" w:rsidRDefault="00A43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436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Intercurricular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Competence</w:t>
            </w:r>
            <w:r w:rsidRPr="00A43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7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2B5483" w:rsidRPr="00A43600" w:rsidRDefault="00A4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communicative</w:t>
            </w:r>
            <w:r w:rsidRPr="00A43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</w:rPr>
              <w:t>learning and cooperation</w:t>
            </w:r>
            <w:r w:rsidRPr="00A43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</w:rPr>
              <w:t>digital</w:t>
            </w:r>
          </w:p>
        </w:tc>
      </w:tr>
      <w:tr w:rsidR="002B5483" w:rsidRPr="00A43600">
        <w:trPr>
          <w:trHeight w:val="563"/>
        </w:trPr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2B5483" w:rsidRPr="00A43600" w:rsidRDefault="00A43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436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Intercurricular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Connection</w:t>
            </w:r>
            <w:r w:rsidRPr="00A43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7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2B5483" w:rsidRPr="00A43600" w:rsidRDefault="00A4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 w:rsidR="00030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Civil Education      </w:t>
            </w:r>
          </w:p>
        </w:tc>
      </w:tr>
      <w:tr w:rsidR="002B5483" w:rsidRPr="00A43600">
        <w:trPr>
          <w:trHeight w:val="432"/>
        </w:trPr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2B5483" w:rsidRPr="00A43600" w:rsidRDefault="002B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2B5483" w:rsidRPr="00A43600" w:rsidRDefault="00A4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Teacher’s Activities</w:t>
            </w:r>
          </w:p>
        </w:tc>
        <w:tc>
          <w:tcPr>
            <w:tcW w:w="352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5483" w:rsidRPr="00A43600" w:rsidRDefault="00A4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36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Students’ Activities</w:t>
            </w:r>
          </w:p>
        </w:tc>
      </w:tr>
      <w:tr w:rsidR="002B5483" w:rsidRPr="00A43600">
        <w:trPr>
          <w:trHeight w:val="597"/>
        </w:trPr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2B5483" w:rsidRPr="00A43600" w:rsidRDefault="00A4360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36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Introduction (5 minutes) </w:t>
            </w:r>
          </w:p>
          <w:p w:rsidR="002B5483" w:rsidRPr="00A43600" w:rsidRDefault="002B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2B5483" w:rsidRPr="00A43600" w:rsidRDefault="002B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483" w:rsidRPr="00A43600" w:rsidRDefault="00A4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</w:rPr>
              <w:t>Asks students to think what reminds them of books and TV. T invites them to write those words on the board.</w:t>
            </w:r>
          </w:p>
          <w:p w:rsidR="002B5483" w:rsidRPr="00A43600" w:rsidRDefault="002B5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483" w:rsidRPr="00A43600" w:rsidRDefault="002B5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B5483" w:rsidRPr="00A43600" w:rsidRDefault="002B5483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483" w:rsidRPr="00A43600" w:rsidRDefault="00A43600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answer, write down, </w:t>
            </w:r>
            <w:proofErr w:type="gram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</w:rPr>
              <w:t>talk</w:t>
            </w:r>
            <w:proofErr w:type="gram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5483" w:rsidRPr="00A43600">
        <w:trPr>
          <w:trHeight w:val="956"/>
        </w:trPr>
        <w:tc>
          <w:tcPr>
            <w:tcW w:w="3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2B5483" w:rsidRPr="00A43600" w:rsidRDefault="00782F5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</w:pPr>
            <w:r w:rsidRPr="00A436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Middle Part of the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/>
              </w:rPr>
              <w:t>Lesson</w:t>
            </w:r>
            <w:proofErr w:type="spellEnd"/>
          </w:p>
          <w:p w:rsidR="002B5483" w:rsidRPr="00A43600" w:rsidRDefault="002B548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9E5F5E" w:rsidRPr="00A43600" w:rsidRDefault="00A4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Teacher writes the </w:t>
            </w:r>
            <w:r w:rsidR="00782F54"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title </w:t>
            </w:r>
            <w:proofErr w:type="spellStart"/>
            <w:r w:rsidR="00782F54"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of</w:t>
            </w:r>
            <w:proofErr w:type="spellEnd"/>
            <w:r w:rsidR="00782F54"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="00782F54"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the</w:t>
            </w:r>
            <w:proofErr w:type="spellEnd"/>
            <w:r w:rsidR="00782F54"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="00782F54"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lesson</w:t>
            </w:r>
            <w:proofErr w:type="spellEnd"/>
            <w:r w:rsidR="00782F54"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: </w:t>
            </w:r>
            <w:proofErr w:type="spellStart"/>
            <w:r w:rsidR="00782F54"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Books</w:t>
            </w:r>
            <w:proofErr w:type="spellEnd"/>
            <w:r w:rsidR="00782F54"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are </w:t>
            </w:r>
            <w:proofErr w:type="spellStart"/>
            <w:r w:rsidR="00782F54"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better</w:t>
            </w:r>
            <w:proofErr w:type="spellEnd"/>
            <w:r w:rsidR="00782F54"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="00782F54"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than</w:t>
            </w:r>
            <w:proofErr w:type="spellEnd"/>
            <w:r w:rsidR="00782F54"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TV. </w:t>
            </w:r>
          </w:p>
          <w:p w:rsidR="00782F54" w:rsidRPr="00A43600" w:rsidRDefault="00782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Ask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students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to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give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their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thoughts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on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the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subject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matter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. </w:t>
            </w:r>
          </w:p>
          <w:p w:rsidR="009E5F5E" w:rsidRPr="00A43600" w:rsidRDefault="009E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  <w:p w:rsidR="00782F54" w:rsidRPr="00A43600" w:rsidRDefault="00782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T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writes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the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title: TV is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better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than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Books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. T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asks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students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to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give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their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thoughts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.</w:t>
            </w:r>
          </w:p>
          <w:p w:rsidR="00782F54" w:rsidRPr="00A43600" w:rsidRDefault="00782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  <w:p w:rsidR="00782F54" w:rsidRPr="00A43600" w:rsidRDefault="00782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T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arranges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students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into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groups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.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Two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groups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fort he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first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satement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,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two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lastRenderedPageBreak/>
              <w:t>groups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fort he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second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statemant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.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They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should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discuss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,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write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down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the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arguments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,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and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prepare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for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talking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and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defending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their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side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. </w:t>
            </w:r>
          </w:p>
          <w:p w:rsidR="002B5483" w:rsidRPr="00A43600" w:rsidRDefault="002B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483" w:rsidRPr="00A43600" w:rsidRDefault="002B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483" w:rsidRPr="00A43600" w:rsidRDefault="002B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B5483" w:rsidRPr="00A43600" w:rsidRDefault="009E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lastRenderedPageBreak/>
              <w:t>Sudents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talk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about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pros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for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the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books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. </w:t>
            </w:r>
          </w:p>
          <w:p w:rsidR="009E5F5E" w:rsidRPr="00A43600" w:rsidRDefault="009E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  <w:p w:rsidR="009E5F5E" w:rsidRPr="00A43600" w:rsidRDefault="009E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  <w:p w:rsidR="009E5F5E" w:rsidRPr="00A43600" w:rsidRDefault="009E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  <w:p w:rsidR="009E5F5E" w:rsidRPr="00A43600" w:rsidRDefault="009E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  <w:p w:rsidR="009E5F5E" w:rsidRPr="00A43600" w:rsidRDefault="009E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Sudents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talk</w:t>
            </w:r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about</w:t>
            </w:r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pros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for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TV.</w:t>
            </w:r>
          </w:p>
          <w:p w:rsidR="00A43600" w:rsidRPr="00A43600" w:rsidRDefault="00A4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  <w:p w:rsidR="00A43600" w:rsidRPr="00A43600" w:rsidRDefault="00A4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  <w:p w:rsidR="00A43600" w:rsidRPr="00A43600" w:rsidRDefault="00A4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  <w:p w:rsidR="00A43600" w:rsidRPr="00A43600" w:rsidRDefault="00A4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lastRenderedPageBreak/>
              <w:t>Students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talk,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share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ideas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,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write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down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. </w:t>
            </w:r>
          </w:p>
        </w:tc>
      </w:tr>
      <w:tr w:rsidR="00A43600" w:rsidRPr="00A43600">
        <w:trPr>
          <w:trHeight w:val="956"/>
        </w:trPr>
        <w:tc>
          <w:tcPr>
            <w:tcW w:w="3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A43600" w:rsidRPr="00A43600" w:rsidRDefault="00A4360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3600" w:rsidRPr="00A43600" w:rsidRDefault="00A4360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A43600" w:rsidRPr="00A43600" w:rsidRDefault="00A4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43600" w:rsidRPr="00A43600" w:rsidRDefault="00A4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</w:tc>
      </w:tr>
      <w:tr w:rsidR="002B5483" w:rsidRPr="00A43600">
        <w:trPr>
          <w:trHeight w:val="788"/>
        </w:trPr>
        <w:tc>
          <w:tcPr>
            <w:tcW w:w="3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2B5483" w:rsidRPr="00A43600" w:rsidRDefault="00A4360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36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Conclusion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A43600" w:rsidRPr="00A43600" w:rsidRDefault="00A43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 asks the groups to share their view, group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group and defend their side.</w:t>
            </w:r>
          </w:p>
          <w:p w:rsidR="002B5483" w:rsidRPr="00A43600" w:rsidRDefault="00A4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Homework</w:t>
            </w:r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Write an essay: Books are better than TV. </w:t>
            </w:r>
          </w:p>
          <w:p w:rsidR="002B5483" w:rsidRPr="00A43600" w:rsidRDefault="002B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B5483" w:rsidRPr="00A43600" w:rsidRDefault="00A43600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Each groups shares their thoughts, defends their side. </w:t>
            </w:r>
          </w:p>
        </w:tc>
      </w:tr>
      <w:tr w:rsidR="002B5483" w:rsidRPr="00A43600">
        <w:trPr>
          <w:trHeight w:val="1320"/>
        </w:trPr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2B5483" w:rsidRPr="00A43600" w:rsidRDefault="00A436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36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Assessment</w:t>
            </w:r>
          </w:p>
        </w:tc>
        <w:tc>
          <w:tcPr>
            <w:tcW w:w="7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2B5483" w:rsidRPr="00A43600" w:rsidRDefault="009E5F5E" w:rsidP="009E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Observation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of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the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students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,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noticing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the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level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of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students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'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involvement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,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and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their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success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in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speaking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.</w:t>
            </w:r>
          </w:p>
        </w:tc>
      </w:tr>
      <w:tr w:rsidR="002B5483" w:rsidRPr="00A43600">
        <w:trPr>
          <w:trHeight w:val="1120"/>
        </w:trPr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  <w:vAlign w:val="center"/>
          </w:tcPr>
          <w:p w:rsidR="002B5483" w:rsidRPr="00A43600" w:rsidRDefault="00782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3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 xml:space="preserve">Notes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after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the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lesson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 xml:space="preserve"> (How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did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 xml:space="preserve"> it go?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What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was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good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 xml:space="preserve">?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What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could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 xml:space="preserve"> be </w:t>
            </w:r>
            <w:proofErr w:type="spellStart"/>
            <w:r w:rsidRPr="00A43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changed</w:t>
            </w:r>
            <w:proofErr w:type="spellEnd"/>
            <w:r w:rsidRPr="00A43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?</w:t>
            </w:r>
            <w:r w:rsidR="00A43600" w:rsidRPr="00A43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7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89" w:type="dxa"/>
              <w:bottom w:w="0" w:type="dxa"/>
              <w:right w:w="89" w:type="dxa"/>
            </w:tcMar>
          </w:tcPr>
          <w:p w:rsidR="002B5483" w:rsidRPr="00A43600" w:rsidRDefault="002B5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B5483" w:rsidRPr="00A43600" w:rsidRDefault="002B54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483" w:rsidRPr="00A43600" w:rsidRDefault="002B54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B5483" w:rsidRPr="00A43600">
      <w:pgSz w:w="12240" w:h="15840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83"/>
    <w:rsid w:val="00030384"/>
    <w:rsid w:val="002B5483"/>
    <w:rsid w:val="003B5B58"/>
    <w:rsid w:val="00782F54"/>
    <w:rsid w:val="009D1DCA"/>
    <w:rsid w:val="009E5F5E"/>
    <w:rsid w:val="00A43600"/>
    <w:rsid w:val="00BF06EA"/>
    <w:rsid w:val="00D9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49712"/>
  <w15:docId w15:val="{957ED178-A7FE-4E11-8128-E76A55AE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r-Cyrl-RS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Odstavekseznama">
    <w:name w:val="List Paragraph"/>
    <w:basedOn w:val="Navaden"/>
    <w:uiPriority w:val="34"/>
    <w:qFormat/>
    <w:rsid w:val="00F471ED"/>
    <w:pPr>
      <w:spacing w:after="160" w:line="259" w:lineRule="auto"/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09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repko">
    <w:name w:val="Strong"/>
    <w:basedOn w:val="Privzetapisavaodstavka"/>
    <w:uiPriority w:val="22"/>
    <w:qFormat/>
    <w:rsid w:val="006E4D4E"/>
    <w:rPr>
      <w:b/>
      <w:bCs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avadnatabela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Ns5I+FsGCUdo1Jih4qw9cUT5qA==">AMUW2mV3ZftcRIlUwir+ajStehgSB3TqVdfkzuDsIVvPI1uQmNfXJ2LcEzVCF9e69PLIiLvtE0n+eTgmIgjgXL/27nSLm6BeTU14Hh8G61qJQ+kStfG+QEM=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C8278FE-8918-45AB-B800-8EE80D67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Gost</cp:lastModifiedBy>
  <cp:revision>2</cp:revision>
  <dcterms:created xsi:type="dcterms:W3CDTF">2022-05-19T12:19:00Z</dcterms:created>
  <dcterms:modified xsi:type="dcterms:W3CDTF">2022-05-19T12:19:00Z</dcterms:modified>
</cp:coreProperties>
</file>